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D1" w:rsidRDefault="00A168D1" w:rsidP="00A168D1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Сведения о численности муниципальных служащих </w:t>
      </w:r>
    </w:p>
    <w:p w:rsidR="00A168D1" w:rsidRDefault="00A168D1" w:rsidP="00A168D1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Совета </w:t>
      </w:r>
      <w:proofErr w:type="spellStart"/>
      <w:r w:rsidRPr="000F23F8">
        <w:rPr>
          <w:sz w:val="28"/>
          <w:szCs w:val="28"/>
        </w:rPr>
        <w:t>Кадыбашского</w:t>
      </w:r>
      <w:proofErr w:type="spellEnd"/>
      <w:r w:rsidRPr="000F23F8">
        <w:rPr>
          <w:sz w:val="28"/>
          <w:szCs w:val="28"/>
        </w:rPr>
        <w:t xml:space="preserve">  сельского поселения </w:t>
      </w:r>
    </w:p>
    <w:p w:rsidR="00A168D1" w:rsidRDefault="00A168D1" w:rsidP="00A168D1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A168D1" w:rsidRDefault="00A168D1" w:rsidP="00A168D1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 указанием фактических затрат на их содержание </w:t>
      </w:r>
    </w:p>
    <w:p w:rsidR="00A168D1" w:rsidRDefault="006B42E0" w:rsidP="00A168D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2016</w:t>
      </w:r>
      <w:r w:rsidR="00A168D1">
        <w:rPr>
          <w:sz w:val="28"/>
          <w:szCs w:val="28"/>
        </w:rPr>
        <w:t xml:space="preserve"> г.</w:t>
      </w:r>
    </w:p>
    <w:p w:rsidR="00A168D1" w:rsidRPr="000F23F8" w:rsidRDefault="00A168D1" w:rsidP="00A168D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61"/>
      </w:tblGrid>
      <w:tr w:rsidR="00A168D1" w:rsidRPr="000F23F8" w:rsidTr="00194BC0">
        <w:trPr>
          <w:jc w:val="center"/>
        </w:trPr>
        <w:tc>
          <w:tcPr>
            <w:tcW w:w="3190" w:type="dxa"/>
          </w:tcPr>
          <w:p w:rsidR="00A168D1" w:rsidRPr="000F23F8" w:rsidRDefault="00A168D1" w:rsidP="00194BC0">
            <w:pPr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61" w:type="dxa"/>
          </w:tcPr>
          <w:p w:rsidR="00A168D1" w:rsidRPr="000F23F8" w:rsidRDefault="00A168D1" w:rsidP="00A168D1">
            <w:pPr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Затраты на содержание</w:t>
            </w:r>
          </w:p>
        </w:tc>
      </w:tr>
      <w:tr w:rsidR="00A168D1" w:rsidRPr="000F23F8" w:rsidTr="00194BC0">
        <w:trPr>
          <w:jc w:val="center"/>
        </w:trPr>
        <w:tc>
          <w:tcPr>
            <w:tcW w:w="3190" w:type="dxa"/>
          </w:tcPr>
          <w:p w:rsidR="00A168D1" w:rsidRPr="000F23F8" w:rsidRDefault="00A168D1" w:rsidP="00A168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A168D1" w:rsidRPr="004C5104" w:rsidRDefault="006B42E0" w:rsidP="00A168D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74168</w:t>
            </w:r>
            <w:r w:rsidR="004C51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</w:t>
            </w:r>
          </w:p>
        </w:tc>
      </w:tr>
    </w:tbl>
    <w:p w:rsidR="00A168D1" w:rsidRDefault="00A168D1" w:rsidP="00A168D1">
      <w:pPr>
        <w:rPr>
          <w:sz w:val="28"/>
          <w:szCs w:val="28"/>
        </w:rPr>
      </w:pPr>
    </w:p>
    <w:p w:rsidR="00A168D1" w:rsidRDefault="00A168D1" w:rsidP="00A168D1">
      <w:pPr>
        <w:rPr>
          <w:sz w:val="28"/>
          <w:szCs w:val="28"/>
        </w:rPr>
      </w:pPr>
    </w:p>
    <w:p w:rsidR="00A168D1" w:rsidRDefault="00A168D1" w:rsidP="00A168D1">
      <w:pPr>
        <w:rPr>
          <w:sz w:val="28"/>
          <w:szCs w:val="28"/>
        </w:rPr>
      </w:pPr>
      <w:bookmarkStart w:id="0" w:name="_GoBack"/>
      <w:bookmarkEnd w:id="0"/>
    </w:p>
    <w:p w:rsidR="00A168D1" w:rsidRPr="000F23F8" w:rsidRDefault="00A168D1" w:rsidP="00A168D1">
      <w:pPr>
        <w:rPr>
          <w:sz w:val="28"/>
          <w:szCs w:val="28"/>
        </w:rPr>
      </w:pPr>
    </w:p>
    <w:p w:rsidR="0071587A" w:rsidRDefault="0071587A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Сведения о численности муниципальных служащих </w:t>
      </w:r>
    </w:p>
    <w:p w:rsidR="0071587A" w:rsidRDefault="0071587A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Исполнительного комитета  </w:t>
      </w:r>
      <w:proofErr w:type="spellStart"/>
      <w:r w:rsidRPr="000F23F8">
        <w:rPr>
          <w:sz w:val="28"/>
          <w:szCs w:val="28"/>
        </w:rPr>
        <w:t>Кадыбашского</w:t>
      </w:r>
      <w:proofErr w:type="spellEnd"/>
      <w:r w:rsidRPr="000F23F8">
        <w:rPr>
          <w:sz w:val="28"/>
          <w:szCs w:val="28"/>
        </w:rPr>
        <w:t xml:space="preserve"> сельского поселения </w:t>
      </w:r>
    </w:p>
    <w:p w:rsidR="0071587A" w:rsidRDefault="0071587A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71587A" w:rsidRDefault="0071587A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 указанием фактических затрат на их содержание </w:t>
      </w:r>
    </w:p>
    <w:p w:rsidR="0071587A" w:rsidRDefault="0071587A" w:rsidP="00AB7B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B42E0">
        <w:rPr>
          <w:sz w:val="28"/>
          <w:szCs w:val="28"/>
        </w:rPr>
        <w:t>1</w:t>
      </w:r>
      <w:r w:rsidR="0036779D">
        <w:rPr>
          <w:sz w:val="28"/>
          <w:szCs w:val="28"/>
        </w:rPr>
        <w:t xml:space="preserve"> кв</w:t>
      </w:r>
      <w:r w:rsidR="006B42E0">
        <w:rPr>
          <w:sz w:val="28"/>
          <w:szCs w:val="28"/>
        </w:rPr>
        <w:t>артал 2016</w:t>
      </w:r>
      <w:r>
        <w:rPr>
          <w:sz w:val="28"/>
          <w:szCs w:val="28"/>
        </w:rPr>
        <w:t xml:space="preserve"> г.</w:t>
      </w:r>
    </w:p>
    <w:p w:rsidR="0071587A" w:rsidRPr="000F23F8" w:rsidRDefault="0071587A" w:rsidP="00FE402D">
      <w:pPr>
        <w:jc w:val="center"/>
        <w:rPr>
          <w:sz w:val="28"/>
          <w:szCs w:val="28"/>
        </w:rPr>
      </w:pPr>
    </w:p>
    <w:p w:rsidR="0071587A" w:rsidRPr="000F23F8" w:rsidRDefault="0071587A" w:rsidP="00FE402D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61"/>
      </w:tblGrid>
      <w:tr w:rsidR="0071587A" w:rsidRPr="000F23F8" w:rsidTr="009872DA">
        <w:trPr>
          <w:jc w:val="center"/>
        </w:trPr>
        <w:tc>
          <w:tcPr>
            <w:tcW w:w="3190" w:type="dxa"/>
          </w:tcPr>
          <w:p w:rsidR="0071587A" w:rsidRPr="000F23F8" w:rsidRDefault="0071587A" w:rsidP="001E1566">
            <w:pPr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61" w:type="dxa"/>
          </w:tcPr>
          <w:p w:rsidR="0071587A" w:rsidRPr="000F23F8" w:rsidRDefault="0071587A" w:rsidP="00A168D1">
            <w:pPr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Затраты на содержание</w:t>
            </w:r>
          </w:p>
        </w:tc>
      </w:tr>
      <w:tr w:rsidR="009872DA" w:rsidRPr="000F23F8" w:rsidTr="009872DA">
        <w:trPr>
          <w:jc w:val="center"/>
        </w:trPr>
        <w:tc>
          <w:tcPr>
            <w:tcW w:w="3190" w:type="dxa"/>
          </w:tcPr>
          <w:p w:rsidR="009872DA" w:rsidRPr="006B42E0" w:rsidRDefault="006B42E0" w:rsidP="00A168D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9872DA" w:rsidRPr="004C5104" w:rsidRDefault="006B42E0" w:rsidP="00A168D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45019</w:t>
            </w:r>
            <w:r w:rsidR="004C51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62</w:t>
            </w:r>
          </w:p>
        </w:tc>
      </w:tr>
    </w:tbl>
    <w:p w:rsidR="0071587A" w:rsidRPr="000F23F8" w:rsidRDefault="0071587A" w:rsidP="00FE402D">
      <w:pPr>
        <w:jc w:val="center"/>
        <w:rPr>
          <w:sz w:val="28"/>
          <w:szCs w:val="28"/>
        </w:rPr>
      </w:pPr>
    </w:p>
    <w:p w:rsidR="0071587A" w:rsidRPr="000F23F8" w:rsidRDefault="0071587A" w:rsidP="00FE402D">
      <w:pPr>
        <w:jc w:val="center"/>
        <w:rPr>
          <w:sz w:val="28"/>
          <w:szCs w:val="28"/>
        </w:rPr>
      </w:pPr>
    </w:p>
    <w:p w:rsidR="00A168D1" w:rsidRPr="000F23F8" w:rsidRDefault="00A168D1">
      <w:pPr>
        <w:rPr>
          <w:sz w:val="28"/>
          <w:szCs w:val="28"/>
        </w:rPr>
      </w:pPr>
    </w:p>
    <w:sectPr w:rsidR="00A168D1" w:rsidRPr="000F23F8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02D"/>
    <w:rsid w:val="000F23F8"/>
    <w:rsid w:val="00103102"/>
    <w:rsid w:val="001D7311"/>
    <w:rsid w:val="001E1566"/>
    <w:rsid w:val="002D4CD6"/>
    <w:rsid w:val="0036779D"/>
    <w:rsid w:val="004C5104"/>
    <w:rsid w:val="004F7A87"/>
    <w:rsid w:val="006B42E0"/>
    <w:rsid w:val="006D0ACF"/>
    <w:rsid w:val="0071587A"/>
    <w:rsid w:val="00761E8E"/>
    <w:rsid w:val="0081663F"/>
    <w:rsid w:val="009872DA"/>
    <w:rsid w:val="009C32C7"/>
    <w:rsid w:val="00A168D1"/>
    <w:rsid w:val="00AB7BF8"/>
    <w:rsid w:val="00B61E29"/>
    <w:rsid w:val="00BB565D"/>
    <w:rsid w:val="00C559CE"/>
    <w:rsid w:val="00D751C7"/>
    <w:rsid w:val="00DE28BC"/>
    <w:rsid w:val="00E6064D"/>
    <w:rsid w:val="00E60F85"/>
    <w:rsid w:val="00E8103A"/>
    <w:rsid w:val="00EA1A1E"/>
    <w:rsid w:val="00FE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3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>HOME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12</cp:revision>
  <dcterms:created xsi:type="dcterms:W3CDTF">2015-04-13T06:43:00Z</dcterms:created>
  <dcterms:modified xsi:type="dcterms:W3CDTF">2016-04-06T13:23:00Z</dcterms:modified>
</cp:coreProperties>
</file>